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451F" w14:textId="57F092A0" w:rsidR="000856D5" w:rsidRPr="000C5342" w:rsidRDefault="00992DD9" w:rsidP="000856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35F9D7" wp14:editId="243A09DE">
            <wp:extent cx="18288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9EDC" w14:textId="2F937395" w:rsidR="000856D5" w:rsidRPr="001172ED" w:rsidRDefault="000856D5" w:rsidP="000856D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2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Sponsorship Commitment Form 202</w:t>
      </w:r>
      <w:r w:rsidR="00BE0E86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 w:rsidRPr="001172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Season</w:t>
      </w:r>
    </w:p>
    <w:p w14:paraId="14ED4DA5" w14:textId="77777777" w:rsidR="000856D5" w:rsidRPr="000C5342" w:rsidRDefault="000856D5" w:rsidP="000856D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3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926798" w14:textId="4AB7C6C7" w:rsidR="000856D5" w:rsidRDefault="000856D5" w:rsidP="000856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534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7519125" w14:textId="54F68455" w:rsidR="001172ED" w:rsidRP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72ED">
        <w:rPr>
          <w:rFonts w:ascii="Arial" w:eastAsia="Times New Roman" w:hAnsi="Arial" w:cs="Arial"/>
          <w:color w:val="000000"/>
          <w:sz w:val="24"/>
          <w:szCs w:val="24"/>
        </w:rPr>
        <w:t>SPONSOR/BUSINESS NAME</w:t>
      </w:r>
    </w:p>
    <w:p w14:paraId="103FA360" w14:textId="77777777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50175B" w14:textId="179CBC40" w:rsidR="001172ED" w:rsidRDefault="001172ED" w:rsidP="000856D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F1F4A86" w14:textId="3E7AB864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00B9A3" w14:textId="07DE4583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1D54E7" w14:textId="5B842192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 PERSON</w:t>
      </w:r>
    </w:p>
    <w:p w14:paraId="7708C9A2" w14:textId="77777777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684645" w14:textId="1C5C9D7C" w:rsidR="001172ED" w:rsidRDefault="001172ED" w:rsidP="000856D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B8F73" w14:textId="6D5B23AA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741862" w14:textId="6CD84988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9CFC1" w14:textId="58CEFA82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EMAIL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PHONE</w:t>
      </w:r>
    </w:p>
    <w:p w14:paraId="37CA286D" w14:textId="617DB377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ABC37" w14:textId="4E493811" w:rsidR="001172ED" w:rsidRDefault="001172ED" w:rsidP="000856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172ED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172ED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</w:t>
      </w:r>
    </w:p>
    <w:p w14:paraId="69F8B5D8" w14:textId="05651F3A" w:rsidR="00D13E5B" w:rsidRDefault="00D13E5B" w:rsidP="000856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6B9BEF" w14:textId="2249EB94" w:rsidR="00D13E5B" w:rsidRDefault="00D13E5B" w:rsidP="000856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FBF05CD" w14:textId="5A8E3DDA" w:rsidR="00D13E5B" w:rsidRDefault="00D13E5B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3E5B">
        <w:rPr>
          <w:rFonts w:ascii="Arial" w:eastAsia="Times New Roman" w:hAnsi="Arial" w:cs="Arial"/>
          <w:color w:val="000000"/>
          <w:sz w:val="24"/>
          <w:szCs w:val="24"/>
        </w:rPr>
        <w:t>SPONSORSHIP LEVEL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AMOUNT ENCLOSED</w:t>
      </w:r>
    </w:p>
    <w:p w14:paraId="1DE7ADD0" w14:textId="5C03C154" w:rsidR="00D13E5B" w:rsidRDefault="00D13E5B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C9945" w14:textId="087B2F09" w:rsidR="00D13E5B" w:rsidRPr="00D13E5B" w:rsidRDefault="00D13E5B" w:rsidP="000856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3E5B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13E5B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</w:t>
      </w:r>
    </w:p>
    <w:p w14:paraId="71DF696E" w14:textId="22DCA19D" w:rsidR="001172ED" w:rsidRDefault="001172ED" w:rsidP="000856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530D93C" w14:textId="3E0A7411" w:rsidR="001172ED" w:rsidRDefault="001172ED" w:rsidP="000856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137C87" w14:textId="272C45C3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NAME AS IT SHOULD APPEAR ON JERSEYS (if different from above)</w:t>
      </w:r>
    </w:p>
    <w:p w14:paraId="687D11B2" w14:textId="77777777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FF8E1" w14:textId="568BA468" w:rsidR="001172ED" w:rsidRDefault="001172ED" w:rsidP="000856D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29B75" w14:textId="2952A79B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49F73" w14:textId="5D95FD2E" w:rsidR="001172ED" w:rsidRDefault="001172ED" w:rsidP="000856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0E803" w14:textId="3F3DA864" w:rsidR="00D13E5B" w:rsidRDefault="00A131CB" w:rsidP="00A131CB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Contributions may be sent to: </w:t>
      </w:r>
      <w:r w:rsidRPr="00A131CB">
        <w:rPr>
          <w:rFonts w:ascii="Arial" w:eastAsia="Times New Roman" w:hAnsi="Arial" w:cs="Arial"/>
          <w:color w:val="000000"/>
          <w:sz w:val="24"/>
          <w:szCs w:val="24"/>
        </w:rPr>
        <w:t>Southern Lehigh Youth Baseball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131CB">
        <w:rPr>
          <w:rFonts w:ascii="Arial" w:eastAsia="Times New Roman" w:hAnsi="Arial" w:cs="Arial"/>
          <w:color w:val="000000"/>
          <w:sz w:val="24"/>
          <w:szCs w:val="24"/>
        </w:rPr>
        <w:t>PO Box 107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131CB">
        <w:rPr>
          <w:rFonts w:ascii="Arial" w:eastAsia="Times New Roman" w:hAnsi="Arial" w:cs="Arial"/>
          <w:color w:val="000000"/>
          <w:sz w:val="24"/>
          <w:szCs w:val="24"/>
        </w:rPr>
        <w:t>Coopersburg, PA 18036</w:t>
      </w:r>
    </w:p>
    <w:p w14:paraId="5F2AC483" w14:textId="1942965C" w:rsidR="00E7701D" w:rsidRDefault="000856D5" w:rsidP="00A131CB">
      <w:pPr>
        <w:spacing w:before="240" w:after="240" w:line="240" w:lineRule="auto"/>
      </w:pPr>
      <w:r w:rsidRPr="000C5342">
        <w:rPr>
          <w:rFonts w:ascii="Arial" w:eastAsia="Times New Roman" w:hAnsi="Arial" w:cs="Arial"/>
          <w:color w:val="000000"/>
          <w:sz w:val="24"/>
          <w:szCs w:val="24"/>
        </w:rPr>
        <w:t xml:space="preserve">If you have any questions related to your sponsorship, please contact: Molly Driscoll, Fundraising Director at </w:t>
      </w:r>
      <w:hyperlink r:id="rId5" w:history="1">
        <w:r w:rsidRPr="00805EA6">
          <w:rPr>
            <w:rStyle w:val="Hyperlink"/>
            <w:rFonts w:ascii="Arial" w:eastAsia="Times New Roman" w:hAnsi="Arial" w:cs="Arial"/>
            <w:sz w:val="24"/>
            <w:szCs w:val="24"/>
          </w:rPr>
          <w:t>mollykate810@gmail.com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0r 610-417-4619</w:t>
      </w:r>
      <w:r w:rsidRPr="000C534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sectPr w:rsidR="00E7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D5"/>
    <w:rsid w:val="000856D5"/>
    <w:rsid w:val="001172ED"/>
    <w:rsid w:val="00242F1F"/>
    <w:rsid w:val="005D2DCF"/>
    <w:rsid w:val="00992DD9"/>
    <w:rsid w:val="00A131CB"/>
    <w:rsid w:val="00BE0E86"/>
    <w:rsid w:val="00D13E5B"/>
    <w:rsid w:val="00E7701D"/>
    <w:rsid w:val="00F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E7FD"/>
  <w15:chartTrackingRefBased/>
  <w15:docId w15:val="{E50910E9-F442-4449-9E61-715ED210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lykate81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Driscoll</dc:creator>
  <cp:keywords/>
  <dc:description/>
  <cp:lastModifiedBy>Molly Driscoll</cp:lastModifiedBy>
  <cp:revision>3</cp:revision>
  <dcterms:created xsi:type="dcterms:W3CDTF">2024-12-11T16:26:00Z</dcterms:created>
  <dcterms:modified xsi:type="dcterms:W3CDTF">2024-12-11T16:45:00Z</dcterms:modified>
</cp:coreProperties>
</file>